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56" w:rsidRDefault="00954656" w:rsidP="00954656">
      <w:pPr>
        <w:spacing w:after="0"/>
        <w:jc w:val="center"/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2DD">
        <w:rPr>
          <w:b/>
          <w:sz w:val="40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WEEKEND Z SURVIVALEM I KONSULTACJE EGZAMINACYJNE</w:t>
      </w:r>
    </w:p>
    <w:p w:rsidR="00825B6D" w:rsidRPr="008517E7" w:rsidRDefault="00825B6D" w:rsidP="00954656">
      <w:pPr>
        <w:spacing w:after="0"/>
        <w:jc w:val="center"/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B6D">
        <w:rPr>
          <w:b/>
          <w:sz w:val="40"/>
          <w:highlight w:val="yellow"/>
        </w:rPr>
        <w:t>Karta zgłoszeniowa</w:t>
      </w:r>
    </w:p>
    <w:p w:rsidR="007E529D" w:rsidRPr="00954656" w:rsidRDefault="00954656" w:rsidP="007E529D">
      <w:pPr>
        <w:pStyle w:val="NormalnyWeb"/>
        <w:spacing w:before="0" w:beforeAutospacing="0" w:after="0" w:afterAutospacing="0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t xml:space="preserve">   </w:t>
      </w:r>
    </w:p>
    <w:p w:rsidR="007E529D" w:rsidRPr="00777B69" w:rsidRDefault="007E529D" w:rsidP="007E529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77B69">
        <w:rPr>
          <w:rFonts w:ascii="Calibri" w:hAnsi="Calibri"/>
          <w:sz w:val="22"/>
          <w:szCs w:val="22"/>
        </w:rPr>
        <w:t>NAZWA KLUBU:</w:t>
      </w:r>
      <w:r>
        <w:rPr>
          <w:rFonts w:ascii="Calibri" w:hAnsi="Calibri"/>
          <w:sz w:val="22"/>
          <w:szCs w:val="22"/>
        </w:rPr>
        <w:t xml:space="preserve"> </w:t>
      </w:r>
    </w:p>
    <w:p w:rsidR="007E529D" w:rsidRPr="00777B69" w:rsidRDefault="007E529D" w:rsidP="007E529D">
      <w:pPr>
        <w:pStyle w:val="NormalnyWeb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</w:p>
    <w:p w:rsidR="007E529D" w:rsidRPr="00777B69" w:rsidRDefault="007E529D" w:rsidP="007E529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77B69">
        <w:rPr>
          <w:rFonts w:ascii="Calibri" w:hAnsi="Calibri"/>
          <w:sz w:val="22"/>
          <w:szCs w:val="22"/>
        </w:rPr>
        <w:t>E-MAIL KLUBU:</w:t>
      </w:r>
    </w:p>
    <w:p w:rsidR="007E529D" w:rsidRPr="00777B69" w:rsidRDefault="007E529D" w:rsidP="007E529D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E529D" w:rsidRPr="00777B69" w:rsidRDefault="007E529D" w:rsidP="007E529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77B69">
        <w:rPr>
          <w:rFonts w:ascii="Calibri" w:hAnsi="Calibri"/>
          <w:sz w:val="22"/>
          <w:szCs w:val="22"/>
        </w:rPr>
        <w:t>OPIEKUNOWIE:</w:t>
      </w:r>
    </w:p>
    <w:p w:rsidR="007E529D" w:rsidRPr="00777B69" w:rsidRDefault="007E529D" w:rsidP="007E529D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3402"/>
      </w:tblGrid>
      <w:tr w:rsidR="007E529D" w:rsidRPr="00597578" w:rsidTr="00825B6D">
        <w:trPr>
          <w:trHeight w:val="397"/>
          <w:jc w:val="center"/>
        </w:trPr>
        <w:tc>
          <w:tcPr>
            <w:tcW w:w="4876" w:type="dxa"/>
            <w:shd w:val="clear" w:color="auto" w:fill="DDD9C3"/>
            <w:vAlign w:val="center"/>
          </w:tcPr>
          <w:p w:rsidR="007E529D" w:rsidRPr="00597578" w:rsidRDefault="007E529D" w:rsidP="00825B6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7E529D" w:rsidRPr="00597578" w:rsidRDefault="007E529D" w:rsidP="00825B6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TELEFON</w:t>
            </w:r>
          </w:p>
        </w:tc>
      </w:tr>
      <w:tr w:rsidR="007E529D" w:rsidRPr="00597578" w:rsidTr="00825B6D">
        <w:trPr>
          <w:trHeight w:val="397"/>
          <w:jc w:val="center"/>
        </w:trPr>
        <w:tc>
          <w:tcPr>
            <w:tcW w:w="4876" w:type="dxa"/>
            <w:vAlign w:val="center"/>
          </w:tcPr>
          <w:p w:rsidR="007E529D" w:rsidRPr="00597578" w:rsidRDefault="007E529D" w:rsidP="00825B6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E529D" w:rsidRPr="00597578" w:rsidRDefault="007E529D" w:rsidP="00825B6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29D" w:rsidRPr="00597578" w:rsidTr="00825B6D">
        <w:trPr>
          <w:trHeight w:val="397"/>
          <w:jc w:val="center"/>
        </w:trPr>
        <w:tc>
          <w:tcPr>
            <w:tcW w:w="4876" w:type="dxa"/>
            <w:vAlign w:val="center"/>
          </w:tcPr>
          <w:p w:rsidR="007E529D" w:rsidRPr="00597578" w:rsidRDefault="007E529D" w:rsidP="00825B6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E529D" w:rsidRPr="00597578" w:rsidRDefault="007E529D" w:rsidP="00825B6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E529D" w:rsidRPr="00777B69" w:rsidRDefault="007E529D" w:rsidP="007E529D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E529D" w:rsidRPr="00777B69" w:rsidRDefault="007E529D" w:rsidP="007E529D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E529D" w:rsidRPr="00777B69" w:rsidRDefault="007E529D" w:rsidP="007E529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77B69">
        <w:rPr>
          <w:rFonts w:ascii="Calibri" w:hAnsi="Calibri"/>
          <w:sz w:val="22"/>
          <w:szCs w:val="22"/>
        </w:rPr>
        <w:t>ZGŁOSZENIE (NALEŻY WPISAĆ WSZYSTKICH UCZESTNIKÓW, ŁĄCZNIE Z INSTRUKTORAMI I OPIEKUNAMI):</w:t>
      </w:r>
    </w:p>
    <w:p w:rsidR="007E529D" w:rsidRPr="00777B69" w:rsidRDefault="007E529D" w:rsidP="007E529D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128"/>
        <w:gridCol w:w="708"/>
        <w:gridCol w:w="1701"/>
        <w:gridCol w:w="1843"/>
        <w:gridCol w:w="1985"/>
      </w:tblGrid>
      <w:tr w:rsidR="00954656" w:rsidRPr="00597578" w:rsidTr="00133087">
        <w:trPr>
          <w:trHeight w:val="397"/>
        </w:trPr>
        <w:tc>
          <w:tcPr>
            <w:tcW w:w="695" w:type="dxa"/>
            <w:shd w:val="clear" w:color="auto" w:fill="DDD9C3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3128" w:type="dxa"/>
            <w:shd w:val="clear" w:color="auto" w:fill="DDD9C3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WIEK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UDZIAŁ W TRENINGACH</w:t>
            </w:r>
          </w:p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(NP. KARATE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, KENJUTSU</w:t>
            </w: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):</w:t>
            </w:r>
          </w:p>
        </w:tc>
        <w:tc>
          <w:tcPr>
            <w:tcW w:w="1843" w:type="dxa"/>
            <w:shd w:val="clear" w:color="auto" w:fill="DDD9C3"/>
          </w:tcPr>
          <w:p w:rsidR="00954656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DRUGI TRENING</w:t>
            </w:r>
          </w:p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(INNY NIŻ W POPRZEDNIEJ KOLUMNIE)</w:t>
            </w:r>
          </w:p>
        </w:tc>
        <w:tc>
          <w:tcPr>
            <w:tcW w:w="1985" w:type="dxa"/>
            <w:shd w:val="clear" w:color="auto" w:fill="DDD9C3"/>
            <w:vAlign w:val="center"/>
          </w:tcPr>
          <w:p w:rsidR="00954656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PRZYSTĘPUJE DO</w:t>
            </w:r>
          </w:p>
          <w:p w:rsidR="00954656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EGZAMINU (STYL</w:t>
            </w:r>
          </w:p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b/>
                <w:color w:val="000000"/>
                <w:sz w:val="22"/>
                <w:szCs w:val="22"/>
              </w:rPr>
              <w:t>I STOPIEŃ):</w:t>
            </w: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56" w:rsidRPr="00597578" w:rsidTr="00133087">
        <w:trPr>
          <w:trHeight w:val="397"/>
        </w:trPr>
        <w:tc>
          <w:tcPr>
            <w:tcW w:w="69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757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2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4656" w:rsidRPr="00597578" w:rsidRDefault="00954656" w:rsidP="00577E01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E529D" w:rsidRDefault="007E529D" w:rsidP="007E529D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54656" w:rsidRPr="00954656" w:rsidRDefault="00825B6D" w:rsidP="00825B6D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Uczestnicy zobowiązują</w:t>
      </w:r>
      <w:r w:rsidR="00954656" w:rsidRPr="00954656">
        <w:rPr>
          <w:rFonts w:ascii="Calibri" w:hAnsi="Calibri"/>
          <w:b/>
          <w:sz w:val="22"/>
          <w:szCs w:val="22"/>
        </w:rPr>
        <w:t xml:space="preserve">  się do wzięcia udziału w szkoleniu Survival</w:t>
      </w:r>
      <w:r w:rsidR="00954656">
        <w:rPr>
          <w:rFonts w:ascii="Calibri" w:hAnsi="Calibri"/>
          <w:b/>
          <w:sz w:val="22"/>
          <w:szCs w:val="22"/>
        </w:rPr>
        <w:t xml:space="preserve"> i będą posiadać odpowiednie wyposażenie</w:t>
      </w:r>
      <w:r w:rsidR="00954656" w:rsidRPr="00954656">
        <w:rPr>
          <w:rFonts w:ascii="Calibri" w:hAnsi="Calibri"/>
          <w:b/>
          <w:sz w:val="22"/>
          <w:szCs w:val="22"/>
        </w:rPr>
        <w:t>!</w:t>
      </w:r>
    </w:p>
    <w:p w:rsidR="007E2007" w:rsidRPr="00825B6D" w:rsidRDefault="00954656">
      <w:pPr>
        <w:rPr>
          <w:b/>
        </w:rPr>
      </w:pPr>
      <w:r>
        <w:rPr>
          <w:b/>
        </w:rPr>
        <w:t>Przesłać do 10 kwietnia 2025 na</w:t>
      </w:r>
      <w:r w:rsidR="00825B6D">
        <w:rPr>
          <w:b/>
        </w:rPr>
        <w:t xml:space="preserve"> adres e-mail</w:t>
      </w:r>
      <w:r>
        <w:rPr>
          <w:b/>
        </w:rPr>
        <w:t xml:space="preserve"> </w:t>
      </w:r>
      <w:hyperlink r:id="rId6" w:history="1">
        <w:r w:rsidRPr="00236ED0">
          <w:rPr>
            <w:rStyle w:val="Hipercze"/>
            <w:b/>
          </w:rPr>
          <w:t>imaf@imaf.pl</w:t>
        </w:r>
      </w:hyperlink>
      <w:r>
        <w:rPr>
          <w:b/>
        </w:rPr>
        <w:t xml:space="preserve"> </w:t>
      </w:r>
    </w:p>
    <w:sectPr w:rsidR="007E2007" w:rsidRPr="00825B6D" w:rsidSect="00D224C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0A96"/>
    <w:multiLevelType w:val="hybridMultilevel"/>
    <w:tmpl w:val="6BE80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9D"/>
    <w:rsid w:val="00093DD8"/>
    <w:rsid w:val="00133087"/>
    <w:rsid w:val="00134E0E"/>
    <w:rsid w:val="007E2007"/>
    <w:rsid w:val="007E529D"/>
    <w:rsid w:val="00825B6D"/>
    <w:rsid w:val="00954656"/>
    <w:rsid w:val="00985490"/>
    <w:rsid w:val="009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46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f@imaf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IMAF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Witkowski</dc:creator>
  <cp:keywords/>
  <dc:description/>
  <cp:lastModifiedBy>admin</cp:lastModifiedBy>
  <cp:revision>5</cp:revision>
  <dcterms:created xsi:type="dcterms:W3CDTF">2025-01-16T22:12:00Z</dcterms:created>
  <dcterms:modified xsi:type="dcterms:W3CDTF">2025-01-20T08:30:00Z</dcterms:modified>
</cp:coreProperties>
</file>